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eastAsia="方正小标宋简体"/>
          <w:sz w:val="32"/>
          <w:szCs w:val="32"/>
          <w:u w:val="none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u w:val="none"/>
          <w:lang w:eastAsia="zh-CN"/>
        </w:rPr>
        <w:t>附件</w:t>
      </w:r>
      <w:r>
        <w:rPr>
          <w:rFonts w:hint="eastAsia" w:ascii="方正小标宋简体" w:eastAsia="方正小标宋简体"/>
          <w:sz w:val="32"/>
          <w:szCs w:val="32"/>
          <w:u w:val="none"/>
          <w:lang w:val="en-US" w:eastAsia="zh-CN"/>
        </w:rPr>
        <w:t>2：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u w:val="single"/>
          <w:lang w:eastAsia="zh-CN"/>
        </w:rPr>
        <w:t>人文社科</w:t>
      </w:r>
      <w:r>
        <w:rPr>
          <w:rFonts w:hint="eastAsia" w:ascii="方正小标宋简体" w:eastAsia="方正小标宋简体"/>
          <w:sz w:val="44"/>
          <w:szCs w:val="44"/>
        </w:rPr>
        <w:t>系课堂教学学生健康状况检查登记表</w:t>
      </w:r>
    </w:p>
    <w:bookmarkEnd w:id="0"/>
    <w:p>
      <w:pPr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班级：</w:t>
      </w:r>
      <w:r>
        <w:rPr>
          <w:rFonts w:ascii="方正小标宋简体" w:eastAsia="方正小标宋简体"/>
          <w:sz w:val="28"/>
          <w:szCs w:val="28"/>
        </w:rPr>
        <w:t xml:space="preserve">                                              </w:t>
      </w:r>
      <w:r>
        <w:rPr>
          <w:rFonts w:hint="eastAsia" w:ascii="方正小标宋简体" w:eastAsia="方正小标宋简体"/>
          <w:sz w:val="28"/>
          <w:szCs w:val="28"/>
        </w:rPr>
        <w:t>时间：</w:t>
      </w:r>
      <w:r>
        <w:rPr>
          <w:rFonts w:ascii="方正小标宋简体" w:eastAsia="方正小标宋简体"/>
          <w:sz w:val="28"/>
          <w:szCs w:val="28"/>
        </w:rPr>
        <w:t>2020</w:t>
      </w:r>
      <w:r>
        <w:rPr>
          <w:rFonts w:hint="eastAsia" w:ascii="方正小标宋简体" w:eastAsia="方正小标宋简体"/>
          <w:sz w:val="28"/>
          <w:szCs w:val="28"/>
        </w:rPr>
        <w:t>年</w:t>
      </w:r>
      <w:r>
        <w:rPr>
          <w:rFonts w:ascii="方正小标宋简体" w:eastAsia="方正小标宋简体"/>
          <w:sz w:val="28"/>
          <w:szCs w:val="28"/>
          <w:u w:val="single"/>
        </w:rPr>
        <w:t xml:space="preserve">  </w:t>
      </w:r>
      <w:r>
        <w:rPr>
          <w:rFonts w:hint="eastAsia" w:ascii="方正小标宋简体" w:eastAsia="方正小标宋简体"/>
          <w:sz w:val="28"/>
          <w:szCs w:val="28"/>
        </w:rPr>
        <w:t>月</w:t>
      </w:r>
      <w:r>
        <w:rPr>
          <w:rFonts w:ascii="方正小标宋简体" w:eastAsia="方正小标宋简体"/>
          <w:sz w:val="28"/>
          <w:szCs w:val="28"/>
          <w:u w:val="single"/>
        </w:rPr>
        <w:t xml:space="preserve">  </w:t>
      </w:r>
      <w:r>
        <w:rPr>
          <w:rFonts w:hint="eastAsia" w:ascii="方正小标宋简体" w:eastAsia="方正小标宋简体"/>
          <w:sz w:val="28"/>
          <w:szCs w:val="28"/>
        </w:rPr>
        <w:t>日</w:t>
      </w:r>
      <w:r>
        <w:rPr>
          <w:rFonts w:ascii="方正小标宋简体" w:eastAsia="方正小标宋简体"/>
          <w:sz w:val="28"/>
          <w:szCs w:val="28"/>
        </w:rPr>
        <w:t xml:space="preserve">  </w:t>
      </w:r>
      <w:r>
        <w:rPr>
          <w:rFonts w:hint="eastAsia" w:ascii="方正小标宋简体" w:eastAsia="方正小标宋简体"/>
          <w:sz w:val="28"/>
          <w:szCs w:val="28"/>
        </w:rPr>
        <w:t>星期</w:t>
      </w:r>
      <w:r>
        <w:rPr>
          <w:rFonts w:ascii="方正小标宋简体" w:eastAsia="方正小标宋简体"/>
          <w:sz w:val="28"/>
          <w:szCs w:val="28"/>
          <w:u w:val="single"/>
        </w:rPr>
        <w:t xml:space="preserve">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7529"/>
        <w:gridCol w:w="252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课节</w:t>
            </w:r>
          </w:p>
        </w:tc>
        <w:tc>
          <w:tcPr>
            <w:tcW w:w="752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情况记录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记录员签名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专班负责人签名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7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1-2</w:t>
            </w:r>
          </w:p>
        </w:tc>
        <w:tc>
          <w:tcPr>
            <w:tcW w:w="752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7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3-4</w:t>
            </w:r>
          </w:p>
        </w:tc>
        <w:tc>
          <w:tcPr>
            <w:tcW w:w="752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7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5-6</w:t>
            </w:r>
          </w:p>
        </w:tc>
        <w:tc>
          <w:tcPr>
            <w:tcW w:w="752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7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7-8</w:t>
            </w:r>
          </w:p>
        </w:tc>
        <w:tc>
          <w:tcPr>
            <w:tcW w:w="752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7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9-10</w:t>
            </w:r>
          </w:p>
        </w:tc>
        <w:tc>
          <w:tcPr>
            <w:tcW w:w="752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情况记录主要内容</w:t>
      </w:r>
      <w:r>
        <w:rPr>
          <w:rFonts w:ascii="仿宋_GB2312" w:eastAsia="仿宋_GB2312"/>
          <w:szCs w:val="21"/>
        </w:rPr>
        <w:t>:</w:t>
      </w:r>
      <w:r>
        <w:rPr>
          <w:rFonts w:hint="eastAsia" w:ascii="宋体" w:hAnsi="宋体"/>
          <w:szCs w:val="21"/>
        </w:rPr>
        <w:t>①有发热、咳嗽现象学生姓名与处置情况。②病事假等缺勤学生姓名及情况。③其他需要记录情况。</w:t>
      </w:r>
    </w:p>
    <w:sectPr>
      <w:pgSz w:w="16838" w:h="11906" w:orient="landscape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7E"/>
    <w:rsid w:val="00006915"/>
    <w:rsid w:val="00023D47"/>
    <w:rsid w:val="000245C0"/>
    <w:rsid w:val="000361BA"/>
    <w:rsid w:val="0005147E"/>
    <w:rsid w:val="000835E7"/>
    <w:rsid w:val="000A0A2F"/>
    <w:rsid w:val="000C4846"/>
    <w:rsid w:val="0013288A"/>
    <w:rsid w:val="0013663D"/>
    <w:rsid w:val="001555AA"/>
    <w:rsid w:val="00155601"/>
    <w:rsid w:val="0018683B"/>
    <w:rsid w:val="001A0692"/>
    <w:rsid w:val="001F05DB"/>
    <w:rsid w:val="001F5C55"/>
    <w:rsid w:val="0020754A"/>
    <w:rsid w:val="00212C28"/>
    <w:rsid w:val="00252CA2"/>
    <w:rsid w:val="002C17B1"/>
    <w:rsid w:val="00377656"/>
    <w:rsid w:val="003D5D43"/>
    <w:rsid w:val="003E47BF"/>
    <w:rsid w:val="0041075C"/>
    <w:rsid w:val="00436BF4"/>
    <w:rsid w:val="00441E54"/>
    <w:rsid w:val="004B3209"/>
    <w:rsid w:val="00542D50"/>
    <w:rsid w:val="005E6C4B"/>
    <w:rsid w:val="005F78F2"/>
    <w:rsid w:val="006137CE"/>
    <w:rsid w:val="0065107F"/>
    <w:rsid w:val="006968E8"/>
    <w:rsid w:val="00697CEA"/>
    <w:rsid w:val="006B008C"/>
    <w:rsid w:val="006D0C22"/>
    <w:rsid w:val="006E116D"/>
    <w:rsid w:val="006F6586"/>
    <w:rsid w:val="00766761"/>
    <w:rsid w:val="0078124B"/>
    <w:rsid w:val="007B384F"/>
    <w:rsid w:val="007D438E"/>
    <w:rsid w:val="00800C68"/>
    <w:rsid w:val="00865E07"/>
    <w:rsid w:val="00871C5D"/>
    <w:rsid w:val="008B2401"/>
    <w:rsid w:val="008C2D23"/>
    <w:rsid w:val="008D4299"/>
    <w:rsid w:val="00907991"/>
    <w:rsid w:val="009521E4"/>
    <w:rsid w:val="009557A1"/>
    <w:rsid w:val="009D3CD4"/>
    <w:rsid w:val="009E74F4"/>
    <w:rsid w:val="00A27165"/>
    <w:rsid w:val="00A637FF"/>
    <w:rsid w:val="00A87637"/>
    <w:rsid w:val="00AA2A7D"/>
    <w:rsid w:val="00B154F4"/>
    <w:rsid w:val="00B42EE7"/>
    <w:rsid w:val="00B63D9D"/>
    <w:rsid w:val="00B8108C"/>
    <w:rsid w:val="00BD6EDE"/>
    <w:rsid w:val="00C23058"/>
    <w:rsid w:val="00C3619D"/>
    <w:rsid w:val="00C616CB"/>
    <w:rsid w:val="00C975B8"/>
    <w:rsid w:val="00CB335E"/>
    <w:rsid w:val="00CB7001"/>
    <w:rsid w:val="00CD71FE"/>
    <w:rsid w:val="00D77963"/>
    <w:rsid w:val="00E221CF"/>
    <w:rsid w:val="00E428F6"/>
    <w:rsid w:val="00E82D5A"/>
    <w:rsid w:val="00E8486C"/>
    <w:rsid w:val="00EB1E05"/>
    <w:rsid w:val="00EE0897"/>
    <w:rsid w:val="00EF5646"/>
    <w:rsid w:val="00F07844"/>
    <w:rsid w:val="00F13A66"/>
    <w:rsid w:val="00F17D30"/>
    <w:rsid w:val="00F4575C"/>
    <w:rsid w:val="00F52747"/>
    <w:rsid w:val="00F651E2"/>
    <w:rsid w:val="00FD296E"/>
    <w:rsid w:val="00FF5BB1"/>
    <w:rsid w:val="30CA16F1"/>
    <w:rsid w:val="4C6F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99"/>
    <w:rPr>
      <w:rFonts w:cs="Times New Roman"/>
      <w:b/>
      <w:bCs/>
    </w:rPr>
  </w:style>
  <w:style w:type="character" w:customStyle="1" w:styleId="10">
    <w:name w:val="页眉 Char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批注框文本 Char"/>
    <w:link w:val="2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367</Words>
  <Characters>2094</Characters>
  <Lines>17</Lines>
  <Paragraphs>4</Paragraphs>
  <TotalTime>3569</TotalTime>
  <ScaleCrop>false</ScaleCrop>
  <LinksUpToDate>false</LinksUpToDate>
  <CharactersWithSpaces>2457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2020-08-27T09:09:00Z</dcterms:created>
  <dc:creator>Administrator</dc:creator>
  <cp:lastModifiedBy>罗远航</cp:lastModifiedBy>
  <cp:lastPrinted>2020-09-09T09:34:00Z</cp:lastPrinted>
  <dcterms:modified xsi:type="dcterms:W3CDTF">2020-10-09T02:17:33Z</dcterms:modified>
  <dc:title>2020年秋季学期错峰教学实施方案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